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D41" w14:textId="77777777" w:rsidR="00F9559A" w:rsidRDefault="00F9559A" w:rsidP="00474678">
      <w:pPr>
        <w:spacing w:after="0" w:line="240" w:lineRule="auto"/>
        <w:jc w:val="center"/>
        <w:rPr>
          <w:rFonts w:ascii="Cambria" w:hAnsi="Cambria" w:cstheme="minorHAnsi"/>
          <w:b/>
          <w:lang w:eastAsia="en-GB"/>
        </w:rPr>
      </w:pPr>
      <w:r w:rsidRPr="00F9559A">
        <w:rPr>
          <w:rFonts w:ascii="Cambria" w:hAnsi="Cambria" w:cstheme="minorHAnsi"/>
          <w:b/>
          <w:lang w:eastAsia="en-GB"/>
        </w:rPr>
        <w:t>Light Project Peterborough</w:t>
      </w:r>
    </w:p>
    <w:p w14:paraId="3456EF0A" w14:textId="1EE5BE58" w:rsidR="00F9559A" w:rsidRDefault="00BC40BE" w:rsidP="00F9559A">
      <w:pPr>
        <w:spacing w:after="0" w:line="240" w:lineRule="auto"/>
        <w:jc w:val="center"/>
        <w:rPr>
          <w:rFonts w:ascii="Cambria" w:hAnsi="Cambria" w:cstheme="minorHAnsi"/>
          <w:b/>
          <w:lang w:eastAsia="en-GB"/>
        </w:rPr>
      </w:pPr>
      <w:r w:rsidRPr="00F9559A">
        <w:rPr>
          <w:rFonts w:ascii="Cambria" w:hAnsi="Cambria" w:cstheme="minorHAnsi"/>
          <w:b/>
          <w:lang w:eastAsia="en-GB"/>
        </w:rPr>
        <w:t>Chief Operating Officer</w:t>
      </w:r>
    </w:p>
    <w:p w14:paraId="37604403" w14:textId="3544EA73" w:rsidR="00F9559A" w:rsidRDefault="00F9559A" w:rsidP="00F9559A">
      <w:pPr>
        <w:pStyle w:val="NoSpacing"/>
        <w:spacing w:before="240" w:after="160"/>
        <w:rPr>
          <w:rFonts w:ascii="Cambria" w:hAnsi="Cambria"/>
        </w:rPr>
      </w:pPr>
      <w:r w:rsidRPr="006B692D">
        <w:rPr>
          <w:rFonts w:ascii="Cambria" w:hAnsi="Cambria"/>
        </w:rPr>
        <w:t xml:space="preserve">Light Project Peterborough was started by a group of Christians </w:t>
      </w:r>
      <w:r>
        <w:rPr>
          <w:rFonts w:ascii="Cambria" w:hAnsi="Cambria"/>
        </w:rPr>
        <w:t xml:space="preserve">who believe in showing their faith in action. We are </w:t>
      </w:r>
      <w:r w:rsidRPr="006B692D">
        <w:rPr>
          <w:rFonts w:ascii="Cambria" w:hAnsi="Cambria"/>
        </w:rPr>
        <w:t>in place to serve the city and those in need.</w:t>
      </w:r>
    </w:p>
    <w:p w14:paraId="32F75DA3" w14:textId="08D6C1AD" w:rsidR="00F9559A" w:rsidRPr="00F9559A" w:rsidRDefault="00F9559A" w:rsidP="00F9559A">
      <w:pPr>
        <w:pStyle w:val="NoSpacing"/>
        <w:spacing w:before="240" w:after="160"/>
        <w:rPr>
          <w:rFonts w:ascii="Cambria" w:hAnsi="Cambria" w:cs="Calibri"/>
        </w:rPr>
      </w:pPr>
      <w:r w:rsidRPr="00F9559A">
        <w:rPr>
          <w:rFonts w:ascii="Cambria" w:hAnsi="Cambria" w:cs="Calibri"/>
        </w:rPr>
        <w:t xml:space="preserve">Light Project Peterborough </w:t>
      </w:r>
      <w:r w:rsidR="008F2633">
        <w:rPr>
          <w:rFonts w:ascii="Cambria" w:hAnsi="Cambria" w:cs="Calibri"/>
        </w:rPr>
        <w:t>vision is</w:t>
      </w:r>
      <w:r w:rsidRPr="00F9559A">
        <w:rPr>
          <w:rFonts w:ascii="Cambria" w:hAnsi="Cambria" w:cs="Calibri"/>
        </w:rPr>
        <w:t xml:space="preserve"> </w:t>
      </w:r>
      <w:r w:rsidR="008F2633">
        <w:rPr>
          <w:rFonts w:ascii="Cambria" w:hAnsi="Cambria" w:cs="Calibri"/>
        </w:rPr>
        <w:t>‘T</w:t>
      </w:r>
      <w:r w:rsidRPr="00F9559A">
        <w:rPr>
          <w:rFonts w:ascii="Cambria" w:hAnsi="Cambria" w:cs="Calibri"/>
        </w:rPr>
        <w:t>o enable and equip the church and community to heal the brokenhearted, set free the oppressed and bring good news to the poor.</w:t>
      </w:r>
      <w:r w:rsidR="008F2633">
        <w:rPr>
          <w:rFonts w:ascii="Cambria" w:hAnsi="Cambria" w:cs="Calibri"/>
        </w:rPr>
        <w:t>’</w:t>
      </w:r>
    </w:p>
    <w:p w14:paraId="56CFFDFF" w14:textId="44048080" w:rsidR="00F9559A" w:rsidRPr="00F9559A" w:rsidRDefault="00F9559A" w:rsidP="00F9559A">
      <w:pPr>
        <w:rPr>
          <w:rFonts w:ascii="Cambria" w:hAnsi="Cambria" w:cs="Calibri"/>
        </w:rPr>
      </w:pPr>
      <w:r w:rsidRPr="00F9559A">
        <w:rPr>
          <w:rFonts w:ascii="Cambria" w:hAnsi="Cambria" w:cs="Calibri"/>
        </w:rPr>
        <w:t xml:space="preserve">The charity has strong links within and across the statutory, community, church and business sectors and has become a “go to” faith-based charity for leading systems change and delivering </w:t>
      </w:r>
      <w:r w:rsidR="00577AE8">
        <w:rPr>
          <w:rFonts w:ascii="Cambria" w:hAnsi="Cambria" w:cs="Calibri"/>
        </w:rPr>
        <w:t xml:space="preserve">support and </w:t>
      </w:r>
      <w:r w:rsidRPr="00F9559A">
        <w:rPr>
          <w:rFonts w:ascii="Cambria" w:hAnsi="Cambria" w:cs="Calibri"/>
        </w:rPr>
        <w:t>services to the poor</w:t>
      </w:r>
      <w:r w:rsidR="00D71B9E">
        <w:rPr>
          <w:rFonts w:ascii="Cambria" w:hAnsi="Cambria" w:cs="Calibri"/>
        </w:rPr>
        <w:t xml:space="preserve">, </w:t>
      </w:r>
      <w:r w:rsidRPr="00F9559A">
        <w:rPr>
          <w:rFonts w:ascii="Cambria" w:hAnsi="Cambria" w:cs="Calibri"/>
        </w:rPr>
        <w:t>vulnerable</w:t>
      </w:r>
      <w:r w:rsidR="00D71B9E">
        <w:rPr>
          <w:rFonts w:ascii="Cambria" w:hAnsi="Cambria" w:cs="Calibri"/>
        </w:rPr>
        <w:t xml:space="preserve"> and those in need.</w:t>
      </w:r>
    </w:p>
    <w:p w14:paraId="752710A3" w14:textId="051073F0" w:rsidR="00777A0E" w:rsidRDefault="00F9559A" w:rsidP="00F9559A">
      <w:pPr>
        <w:spacing w:after="0"/>
        <w:rPr>
          <w:rFonts w:ascii="Cambria" w:hAnsi="Cambria" w:cs="Calibri"/>
        </w:rPr>
      </w:pPr>
      <w:r w:rsidRPr="00F9559A">
        <w:rPr>
          <w:rFonts w:ascii="Cambria" w:hAnsi="Cambria" w:cs="Calibri"/>
        </w:rPr>
        <w:t>With visionary leadership and a strong board of trustees LPP will continue to aspire to expand its services and influence within the city to promote a reduction in poverty to those most in need. Where there is a need, we will endeavour to meet it either internally or by stimulating change or new growth</w:t>
      </w:r>
      <w:r>
        <w:rPr>
          <w:rFonts w:ascii="Cambria" w:hAnsi="Cambria" w:cs="Calibri"/>
        </w:rPr>
        <w:t>.</w:t>
      </w:r>
    </w:p>
    <w:p w14:paraId="6923D419" w14:textId="77777777" w:rsidR="00F9559A" w:rsidRPr="00F9559A" w:rsidRDefault="00F9559A" w:rsidP="00F9559A">
      <w:pPr>
        <w:spacing w:after="0"/>
        <w:rPr>
          <w:rFonts w:ascii="Cambria" w:hAnsi="Cambria" w:cs="Calibri"/>
        </w:rPr>
      </w:pPr>
    </w:p>
    <w:p w14:paraId="5EC8A652" w14:textId="0E76A722" w:rsidR="00F9559A" w:rsidRDefault="00F9559A" w:rsidP="00F9559A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Purpose of Post</w:t>
      </w:r>
    </w:p>
    <w:p w14:paraId="78F68A01" w14:textId="77777777" w:rsidR="00F9559A" w:rsidRPr="00F9559A" w:rsidRDefault="00F9559A" w:rsidP="00F9559A">
      <w:pPr>
        <w:spacing w:after="0" w:line="240" w:lineRule="auto"/>
        <w:rPr>
          <w:rFonts w:ascii="Cambria" w:hAnsi="Cambria" w:cstheme="minorHAnsi"/>
          <w:b/>
        </w:rPr>
      </w:pPr>
    </w:p>
    <w:p w14:paraId="52A18CE7" w14:textId="7C112B6C" w:rsidR="00F9559A" w:rsidRDefault="00F9559A" w:rsidP="00F9559A">
      <w:pPr>
        <w:spacing w:after="0" w:line="240" w:lineRule="auto"/>
        <w:rPr>
          <w:rFonts w:ascii="Cambria" w:hAnsi="Cambria" w:cstheme="minorHAnsi"/>
        </w:rPr>
      </w:pPr>
      <w:r w:rsidRPr="00F9559A">
        <w:rPr>
          <w:rFonts w:ascii="Cambria" w:hAnsi="Cambria" w:cstheme="minorHAnsi"/>
        </w:rPr>
        <w:t xml:space="preserve">The post-holder leads on specific areas of operational activity for Light Project Peterborough (LPP) and deputises for the Chief Executive Officer (CEO). The post-holder will have responsibility for managing staff, volunteers and </w:t>
      </w:r>
      <w:r w:rsidR="00506B64">
        <w:rPr>
          <w:rFonts w:ascii="Cambria" w:hAnsi="Cambria" w:cstheme="minorHAnsi"/>
        </w:rPr>
        <w:t>p</w:t>
      </w:r>
      <w:r w:rsidRPr="00F9559A">
        <w:rPr>
          <w:rFonts w:ascii="Cambria" w:hAnsi="Cambria" w:cstheme="minorHAnsi"/>
        </w:rPr>
        <w:t xml:space="preserve">artners. </w:t>
      </w:r>
    </w:p>
    <w:p w14:paraId="21C74E16" w14:textId="760B649A" w:rsidR="00506B64" w:rsidRDefault="00506B64" w:rsidP="00F9559A">
      <w:pPr>
        <w:spacing w:after="0" w:line="240" w:lineRule="auto"/>
        <w:rPr>
          <w:rFonts w:ascii="Cambria" w:hAnsi="Cambria" w:cstheme="minorHAnsi"/>
        </w:rPr>
      </w:pPr>
    </w:p>
    <w:p w14:paraId="2E1F5425" w14:textId="1845728B" w:rsidR="00506B64" w:rsidRPr="00F9559A" w:rsidRDefault="00506B64" w:rsidP="00F9559A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</w:rPr>
        <w:t>Although our vision offers flexibility the current core purpose of our work is the care and support for Peterborough’s homeless and rough sleepers.</w:t>
      </w:r>
    </w:p>
    <w:p w14:paraId="70FD101E" w14:textId="77777777" w:rsidR="00F9559A" w:rsidRDefault="00F9559A" w:rsidP="00F9559A">
      <w:pPr>
        <w:spacing w:after="0" w:line="240" w:lineRule="auto"/>
        <w:rPr>
          <w:rFonts w:ascii="Cambria" w:hAnsi="Cambria" w:cstheme="minorHAnsi"/>
          <w:b/>
          <w:lang w:eastAsia="en-GB"/>
        </w:rPr>
      </w:pPr>
    </w:p>
    <w:p w14:paraId="47884F13" w14:textId="28109D22" w:rsidR="00D82D91" w:rsidRDefault="00D82D91" w:rsidP="00F9559A">
      <w:pPr>
        <w:spacing w:after="0" w:line="240" w:lineRule="auto"/>
        <w:rPr>
          <w:rFonts w:ascii="Cambria" w:hAnsi="Cambria" w:cs="Calibri"/>
        </w:rPr>
      </w:pPr>
      <w:r w:rsidRPr="00F9559A">
        <w:rPr>
          <w:rFonts w:ascii="Cambria" w:hAnsi="Cambria" w:cs="Calibri"/>
          <w:b/>
          <w:bCs/>
        </w:rPr>
        <w:t>Salary</w:t>
      </w:r>
      <w:r w:rsidRPr="00F9559A">
        <w:rPr>
          <w:rFonts w:ascii="Cambria" w:hAnsi="Cambria" w:cs="Calibri"/>
        </w:rPr>
        <w:t>: £28,600</w:t>
      </w:r>
    </w:p>
    <w:p w14:paraId="6F88CD6F" w14:textId="77777777" w:rsidR="00F9559A" w:rsidRPr="00F9559A" w:rsidRDefault="00F9559A" w:rsidP="00F9559A">
      <w:pPr>
        <w:spacing w:after="0" w:line="240" w:lineRule="auto"/>
        <w:rPr>
          <w:rFonts w:ascii="Cambria" w:hAnsi="Cambria" w:cstheme="minorHAnsi"/>
          <w:b/>
          <w:lang w:eastAsia="en-GB"/>
        </w:rPr>
      </w:pPr>
    </w:p>
    <w:p w14:paraId="534E5AF3" w14:textId="6E3E098B" w:rsidR="00D82D91" w:rsidRPr="00F9559A" w:rsidRDefault="00D82D91" w:rsidP="00D82D91">
      <w:pPr>
        <w:spacing w:line="240" w:lineRule="auto"/>
        <w:rPr>
          <w:rFonts w:ascii="Cambria" w:hAnsi="Cambria" w:cs="Calibri"/>
          <w:b/>
          <w:bCs/>
        </w:rPr>
      </w:pPr>
      <w:r w:rsidRPr="00F9559A">
        <w:rPr>
          <w:rFonts w:ascii="Cambria" w:hAnsi="Cambria" w:cs="Calibri"/>
          <w:b/>
          <w:bCs/>
        </w:rPr>
        <w:t>R</w:t>
      </w:r>
      <w:r w:rsidR="00F9559A">
        <w:rPr>
          <w:rFonts w:ascii="Cambria" w:hAnsi="Cambria" w:cs="Calibri"/>
          <w:b/>
          <w:bCs/>
        </w:rPr>
        <w:t>ole reports to</w:t>
      </w:r>
      <w:r w:rsidRPr="00F9559A">
        <w:rPr>
          <w:rFonts w:ascii="Cambria" w:hAnsi="Cambria" w:cs="Calibri"/>
          <w:b/>
          <w:bCs/>
        </w:rPr>
        <w:t xml:space="preserve">: </w:t>
      </w:r>
      <w:r w:rsidRPr="00F9559A">
        <w:rPr>
          <w:rFonts w:ascii="Cambria" w:hAnsi="Cambria" w:cs="Calibri"/>
        </w:rPr>
        <w:t>C</w:t>
      </w:r>
      <w:r w:rsidR="004C3E90" w:rsidRPr="00F9559A">
        <w:rPr>
          <w:rFonts w:ascii="Cambria" w:hAnsi="Cambria" w:cs="Calibri"/>
        </w:rPr>
        <w:t>hief Executive Officer</w:t>
      </w:r>
    </w:p>
    <w:p w14:paraId="00040E53" w14:textId="77777777" w:rsidR="00D82D91" w:rsidRPr="00F9559A" w:rsidRDefault="00D82D91" w:rsidP="00D82D91">
      <w:pPr>
        <w:spacing w:line="240" w:lineRule="auto"/>
        <w:rPr>
          <w:rFonts w:ascii="Cambria" w:hAnsi="Cambria" w:cs="Calibri"/>
        </w:rPr>
      </w:pPr>
      <w:r w:rsidRPr="00F9559A">
        <w:rPr>
          <w:rFonts w:ascii="Cambria" w:hAnsi="Cambria" w:cs="Calibri"/>
          <w:b/>
          <w:bCs/>
        </w:rPr>
        <w:t xml:space="preserve">Based at: </w:t>
      </w:r>
      <w:r w:rsidRPr="00F9559A">
        <w:rPr>
          <w:rFonts w:ascii="Cambria" w:hAnsi="Cambria" w:cs="Calibri"/>
        </w:rPr>
        <w:t>The Garden House, Gravel Walk, Minster Precincts, Peterborough, PE1 1YU</w:t>
      </w:r>
    </w:p>
    <w:p w14:paraId="76C10E85" w14:textId="4993F47A" w:rsidR="00BC40BE" w:rsidRPr="00F9559A" w:rsidRDefault="00D82D91" w:rsidP="00F9559A">
      <w:pPr>
        <w:spacing w:line="240" w:lineRule="auto"/>
        <w:rPr>
          <w:rFonts w:ascii="Cambria" w:hAnsi="Cambria" w:cs="Calibri"/>
        </w:rPr>
      </w:pPr>
      <w:r w:rsidRPr="00F9559A">
        <w:rPr>
          <w:rFonts w:ascii="Cambria" w:hAnsi="Cambria" w:cs="Calibri"/>
          <w:b/>
          <w:bCs/>
        </w:rPr>
        <w:t xml:space="preserve">Hours: </w:t>
      </w:r>
      <w:r w:rsidRPr="00F9559A">
        <w:rPr>
          <w:rFonts w:ascii="Cambria" w:hAnsi="Cambria" w:cs="Calibri"/>
        </w:rPr>
        <w:t>Full time (37.5 hours)</w:t>
      </w:r>
    </w:p>
    <w:p w14:paraId="6756F861" w14:textId="53B10830" w:rsidR="00BC40BE" w:rsidRPr="00F9559A" w:rsidRDefault="00F9559A" w:rsidP="00BC40BE">
      <w:pPr>
        <w:spacing w:after="16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Main Duties and Responsibilities</w:t>
      </w:r>
    </w:p>
    <w:p w14:paraId="0E838904" w14:textId="76A4018C" w:rsidR="00BC40BE" w:rsidRPr="00F9559A" w:rsidRDefault="00BC40BE" w:rsidP="002536D9">
      <w:pPr>
        <w:pStyle w:val="ListParagraph"/>
        <w:numPr>
          <w:ilvl w:val="0"/>
          <w:numId w:val="11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Strategic and operational lead on specific areas of LPP’s work, including Information Technology and Governance.</w:t>
      </w:r>
    </w:p>
    <w:p w14:paraId="672C27E1" w14:textId="378BD8D8" w:rsidR="00BC40BE" w:rsidRPr="00F9559A" w:rsidRDefault="00BC40BE" w:rsidP="002536D9">
      <w:pPr>
        <w:pStyle w:val="ListParagraph"/>
        <w:numPr>
          <w:ilvl w:val="0"/>
          <w:numId w:val="11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Deputise for the CEO as required and across the strategic and operational work undertaken by LPP.</w:t>
      </w:r>
    </w:p>
    <w:p w14:paraId="2402E33E" w14:textId="0D605D5C" w:rsidR="00BC40BE" w:rsidRPr="00F9559A" w:rsidRDefault="00BC40BE" w:rsidP="002536D9">
      <w:pPr>
        <w:pStyle w:val="ListParagraph"/>
        <w:numPr>
          <w:ilvl w:val="0"/>
          <w:numId w:val="11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Represent LPP with external stakeholders at meetings and external events, as required</w:t>
      </w:r>
    </w:p>
    <w:p w14:paraId="1DD488B5" w14:textId="1676C061" w:rsidR="00BC40BE" w:rsidRPr="00F9559A" w:rsidRDefault="00BC40BE" w:rsidP="002536D9">
      <w:pPr>
        <w:pStyle w:val="ListParagraph"/>
        <w:numPr>
          <w:ilvl w:val="0"/>
          <w:numId w:val="11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Support the CEO in ensuring the Board of Trustees is provided with accurate and timely information.</w:t>
      </w:r>
    </w:p>
    <w:p w14:paraId="7D8D50A8" w14:textId="428AC6D1" w:rsidR="00BC40BE" w:rsidRPr="00F9559A" w:rsidRDefault="00BC40BE" w:rsidP="002536D9">
      <w:pPr>
        <w:pStyle w:val="ListParagraph"/>
        <w:numPr>
          <w:ilvl w:val="0"/>
          <w:numId w:val="11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 xml:space="preserve">Support the CEO in ensuring the </w:t>
      </w:r>
      <w:r w:rsidR="005E2895" w:rsidRPr="00F9559A">
        <w:rPr>
          <w:rFonts w:ascii="Cambria" w:hAnsi="Cambria"/>
        </w:rPr>
        <w:t>Charity</w:t>
      </w:r>
      <w:r w:rsidRPr="00F9559A">
        <w:rPr>
          <w:rFonts w:ascii="Cambria" w:hAnsi="Cambria"/>
        </w:rPr>
        <w:t xml:space="preserve"> fulfils all its legal, statutory and regulatory responsibilities.</w:t>
      </w:r>
    </w:p>
    <w:p w14:paraId="315C331F" w14:textId="1A5A1F15" w:rsidR="00BC40BE" w:rsidRPr="00F9559A" w:rsidRDefault="00BC40BE" w:rsidP="002536D9">
      <w:pPr>
        <w:pStyle w:val="ListParagraph"/>
        <w:numPr>
          <w:ilvl w:val="0"/>
          <w:numId w:val="11"/>
        </w:numPr>
        <w:spacing w:after="160" w:line="240" w:lineRule="auto"/>
        <w:rPr>
          <w:rFonts w:ascii="Cambria" w:hAnsi="Cambria"/>
        </w:rPr>
      </w:pPr>
      <w:r w:rsidRPr="00F9559A">
        <w:rPr>
          <w:rFonts w:ascii="Cambria" w:hAnsi="Cambria"/>
        </w:rPr>
        <w:t>Keep up-to-date with new developments and ensure that LPP is able to react rapidly to these developments.</w:t>
      </w:r>
    </w:p>
    <w:p w14:paraId="3921E9EE" w14:textId="77777777" w:rsidR="00BC40BE" w:rsidRPr="00F9559A" w:rsidRDefault="00BC40BE" w:rsidP="00BC40BE">
      <w:pPr>
        <w:spacing w:after="0" w:line="240" w:lineRule="auto"/>
        <w:rPr>
          <w:rFonts w:ascii="Cambria" w:hAnsi="Cambria"/>
        </w:rPr>
      </w:pPr>
    </w:p>
    <w:p w14:paraId="651815BE" w14:textId="2882E806" w:rsidR="00BC40BE" w:rsidRPr="00F9559A" w:rsidRDefault="00BC40BE" w:rsidP="00BC40BE">
      <w:pPr>
        <w:spacing w:after="0" w:line="240" w:lineRule="auto"/>
        <w:rPr>
          <w:rFonts w:ascii="Cambria" w:hAnsi="Cambria"/>
          <w:b/>
        </w:rPr>
      </w:pPr>
      <w:r w:rsidRPr="00F9559A">
        <w:rPr>
          <w:rFonts w:ascii="Cambria" w:hAnsi="Cambria"/>
          <w:b/>
        </w:rPr>
        <w:t>S</w:t>
      </w:r>
      <w:r w:rsidR="00F9559A">
        <w:rPr>
          <w:rFonts w:ascii="Cambria" w:hAnsi="Cambria"/>
          <w:b/>
        </w:rPr>
        <w:t>pecific Responsibilities</w:t>
      </w:r>
    </w:p>
    <w:p w14:paraId="68070265" w14:textId="77777777" w:rsidR="00BC40BE" w:rsidRPr="00F9559A" w:rsidRDefault="00BC40BE" w:rsidP="00BC40BE">
      <w:pPr>
        <w:spacing w:after="0" w:line="240" w:lineRule="auto"/>
        <w:rPr>
          <w:rFonts w:ascii="Cambria" w:hAnsi="Cambria"/>
          <w:b/>
        </w:rPr>
      </w:pPr>
    </w:p>
    <w:p w14:paraId="7484F20B" w14:textId="77777777" w:rsidR="00BC40BE" w:rsidRPr="00F9559A" w:rsidRDefault="00BC40BE" w:rsidP="00BC40BE">
      <w:pPr>
        <w:spacing w:after="160" w:line="240" w:lineRule="auto"/>
        <w:rPr>
          <w:rFonts w:ascii="Cambria" w:hAnsi="Cambria"/>
          <w:b/>
        </w:rPr>
      </w:pPr>
      <w:r w:rsidRPr="00F9559A">
        <w:rPr>
          <w:rFonts w:ascii="Cambria" w:hAnsi="Cambria"/>
          <w:b/>
        </w:rPr>
        <w:t>Leadership and management</w:t>
      </w:r>
    </w:p>
    <w:p w14:paraId="2B46967E" w14:textId="77777777" w:rsidR="00BC40BE" w:rsidRPr="00F9559A" w:rsidRDefault="00BC40BE" w:rsidP="00BC40BE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Manage own responsibilities and direct reports effectively, providing supervision, support and development.</w:t>
      </w:r>
    </w:p>
    <w:p w14:paraId="4E083B69" w14:textId="0CC36A88" w:rsidR="00BC40BE" w:rsidRPr="00F9559A" w:rsidRDefault="0028134D" w:rsidP="00BC40BE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Support the CEO in the recruitment of new staff</w:t>
      </w:r>
      <w:r w:rsidR="00656B42" w:rsidRPr="00F9559A">
        <w:rPr>
          <w:rFonts w:ascii="Cambria" w:hAnsi="Cambria"/>
        </w:rPr>
        <w:t xml:space="preserve"> and volunteers</w:t>
      </w:r>
      <w:r w:rsidRPr="00F9559A">
        <w:rPr>
          <w:rFonts w:ascii="Cambria" w:hAnsi="Cambria"/>
        </w:rPr>
        <w:t xml:space="preserve"> and</w:t>
      </w:r>
      <w:r w:rsidR="00656B42" w:rsidRPr="00F9559A">
        <w:rPr>
          <w:rFonts w:ascii="Cambria" w:hAnsi="Cambria"/>
        </w:rPr>
        <w:t xml:space="preserve"> to</w:t>
      </w:r>
      <w:r w:rsidRPr="00F9559A">
        <w:rPr>
          <w:rFonts w:ascii="Cambria" w:hAnsi="Cambria"/>
        </w:rPr>
        <w:t xml:space="preserve"> develop and implement LPP’s training pathways</w:t>
      </w:r>
      <w:r w:rsidR="00BC40BE" w:rsidRPr="00F9559A">
        <w:rPr>
          <w:rFonts w:ascii="Cambria" w:hAnsi="Cambria"/>
        </w:rPr>
        <w:t>.</w:t>
      </w:r>
    </w:p>
    <w:p w14:paraId="2CDC0A9B" w14:textId="6C79223C" w:rsidR="00BC40BE" w:rsidRPr="00F9559A" w:rsidRDefault="00BC40BE" w:rsidP="00BC40BE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Contribute to strategy reviews and implementation</w:t>
      </w:r>
      <w:r w:rsidR="0028134D" w:rsidRPr="00F9559A">
        <w:rPr>
          <w:rFonts w:ascii="Cambria" w:hAnsi="Cambria"/>
        </w:rPr>
        <w:t xml:space="preserve"> as required </w:t>
      </w:r>
      <w:r w:rsidRPr="00F9559A">
        <w:rPr>
          <w:rFonts w:ascii="Cambria" w:hAnsi="Cambria"/>
        </w:rPr>
        <w:t xml:space="preserve"> </w:t>
      </w:r>
    </w:p>
    <w:p w14:paraId="7E2348DC" w14:textId="0E174297" w:rsidR="0071090D" w:rsidRPr="00F9559A" w:rsidRDefault="0071090D" w:rsidP="00BC40BE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 xml:space="preserve">Lead, develop and monitor effective systems for case management, data recording and impact measurement  </w:t>
      </w:r>
    </w:p>
    <w:p w14:paraId="108F9F86" w14:textId="6BFD7E28" w:rsidR="00BC40BE" w:rsidRPr="00F9559A" w:rsidRDefault="00BC40BE" w:rsidP="00BC40BE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 xml:space="preserve">Attend Board </w:t>
      </w:r>
      <w:r w:rsidR="005E2895" w:rsidRPr="00F9559A">
        <w:rPr>
          <w:rFonts w:ascii="Cambria" w:hAnsi="Cambria"/>
        </w:rPr>
        <w:t xml:space="preserve">and </w:t>
      </w:r>
      <w:r w:rsidRPr="00F9559A">
        <w:rPr>
          <w:rFonts w:ascii="Cambria" w:hAnsi="Cambria"/>
        </w:rPr>
        <w:t xml:space="preserve">strategy meetings </w:t>
      </w:r>
      <w:r w:rsidR="005E2895" w:rsidRPr="00F9559A">
        <w:rPr>
          <w:rFonts w:ascii="Cambria" w:hAnsi="Cambria"/>
        </w:rPr>
        <w:t>as</w:t>
      </w:r>
      <w:r w:rsidR="0028134D" w:rsidRPr="00F9559A">
        <w:rPr>
          <w:rFonts w:ascii="Cambria" w:hAnsi="Cambria"/>
        </w:rPr>
        <w:t xml:space="preserve"> required</w:t>
      </w:r>
      <w:r w:rsidRPr="00F9559A">
        <w:rPr>
          <w:rFonts w:ascii="Cambria" w:hAnsi="Cambria"/>
        </w:rPr>
        <w:t xml:space="preserve">. </w:t>
      </w:r>
    </w:p>
    <w:p w14:paraId="70E78888" w14:textId="3A1E7CA7" w:rsidR="00BC40BE" w:rsidRPr="00F9559A" w:rsidRDefault="0071090D" w:rsidP="00F9559A">
      <w:pPr>
        <w:pStyle w:val="ListParagraph"/>
        <w:numPr>
          <w:ilvl w:val="0"/>
          <w:numId w:val="2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Develop and promote a learning environment throughout the charity by means of monitoring and evaluation, thereby improving outcome</w:t>
      </w:r>
      <w:r w:rsidR="005E2895" w:rsidRPr="00F9559A">
        <w:rPr>
          <w:rFonts w:ascii="Cambria" w:hAnsi="Cambria"/>
        </w:rPr>
        <w:t>s</w:t>
      </w:r>
      <w:r w:rsidRPr="00F9559A">
        <w:rPr>
          <w:rFonts w:ascii="Cambria" w:hAnsi="Cambria"/>
        </w:rPr>
        <w:t xml:space="preserve"> for the people LPP serves</w:t>
      </w:r>
    </w:p>
    <w:p w14:paraId="7D6DB3BA" w14:textId="77777777" w:rsidR="00BC40BE" w:rsidRPr="00F9559A" w:rsidRDefault="00BC40BE" w:rsidP="00BC40BE">
      <w:pPr>
        <w:spacing w:after="160" w:line="240" w:lineRule="auto"/>
        <w:rPr>
          <w:rFonts w:ascii="Cambria" w:hAnsi="Cambria"/>
          <w:b/>
        </w:rPr>
      </w:pPr>
      <w:r w:rsidRPr="00F9559A">
        <w:rPr>
          <w:rFonts w:ascii="Cambria" w:hAnsi="Cambria"/>
          <w:b/>
        </w:rPr>
        <w:t xml:space="preserve">Finance  </w:t>
      </w:r>
    </w:p>
    <w:p w14:paraId="7494DD2E" w14:textId="3B74F2EB" w:rsidR="00BC40BE" w:rsidRPr="00F9559A" w:rsidRDefault="00BC40BE" w:rsidP="00BC40BE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Monitor income and expenditure against budget for areas of own responsibility and contribute to monthly management and annual accounts as required, working closely with Finance</w:t>
      </w:r>
      <w:r w:rsidR="005E2895" w:rsidRPr="00F9559A">
        <w:rPr>
          <w:rFonts w:ascii="Cambria" w:hAnsi="Cambria"/>
        </w:rPr>
        <w:t xml:space="preserve"> leads.</w:t>
      </w:r>
    </w:p>
    <w:p w14:paraId="0DF61C3C" w14:textId="02B0AD3E" w:rsidR="00BC40BE" w:rsidRPr="00F9559A" w:rsidRDefault="00BC40BE" w:rsidP="00BC40BE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Support the C</w:t>
      </w:r>
      <w:r w:rsidR="00D82D91" w:rsidRPr="00F9559A">
        <w:rPr>
          <w:rFonts w:ascii="Cambria" w:hAnsi="Cambria"/>
        </w:rPr>
        <w:t>EO</w:t>
      </w:r>
      <w:r w:rsidRPr="00F9559A">
        <w:rPr>
          <w:rFonts w:ascii="Cambria" w:hAnsi="Cambria"/>
        </w:rPr>
        <w:t xml:space="preserve"> in producing the annual budget and operating plan for the </w:t>
      </w:r>
      <w:r w:rsidR="00D82D91" w:rsidRPr="00F9559A">
        <w:rPr>
          <w:rFonts w:ascii="Cambria" w:hAnsi="Cambria"/>
        </w:rPr>
        <w:t>charity</w:t>
      </w:r>
      <w:r w:rsidRPr="00F9559A">
        <w:rPr>
          <w:rFonts w:ascii="Cambria" w:hAnsi="Cambria"/>
        </w:rPr>
        <w:t>, including leading on own areas of responsibility.</w:t>
      </w:r>
    </w:p>
    <w:p w14:paraId="36B39D47" w14:textId="5C61720B" w:rsidR="00BC40BE" w:rsidRPr="002536D9" w:rsidRDefault="00BC40BE" w:rsidP="002536D9">
      <w:pPr>
        <w:pStyle w:val="ListParagraph"/>
        <w:numPr>
          <w:ilvl w:val="0"/>
          <w:numId w:val="3"/>
        </w:numPr>
        <w:spacing w:after="160" w:line="240" w:lineRule="auto"/>
        <w:rPr>
          <w:rFonts w:ascii="Cambria" w:hAnsi="Cambria"/>
        </w:rPr>
      </w:pPr>
      <w:r w:rsidRPr="002536D9">
        <w:rPr>
          <w:rFonts w:ascii="Cambria" w:hAnsi="Cambria"/>
        </w:rPr>
        <w:t>Maintain key indicators reporting for own areas of responsibility.</w:t>
      </w:r>
    </w:p>
    <w:p w14:paraId="23A56B36" w14:textId="77777777" w:rsidR="00BC40BE" w:rsidRPr="00F9559A" w:rsidRDefault="00BC40BE" w:rsidP="00BC40BE">
      <w:pPr>
        <w:spacing w:after="160" w:line="240" w:lineRule="auto"/>
        <w:rPr>
          <w:rFonts w:ascii="Cambria" w:hAnsi="Cambria"/>
          <w:b/>
        </w:rPr>
      </w:pPr>
      <w:r w:rsidRPr="00F9559A">
        <w:rPr>
          <w:rFonts w:ascii="Cambria" w:hAnsi="Cambria"/>
          <w:b/>
        </w:rPr>
        <w:t xml:space="preserve">Stakeholder engagement </w:t>
      </w:r>
    </w:p>
    <w:p w14:paraId="1C0EB5DC" w14:textId="488B4A7E" w:rsidR="00BC40BE" w:rsidRPr="00F9559A" w:rsidRDefault="00BC40BE" w:rsidP="00BC40BE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 xml:space="preserve">Represent and be an ambassador for </w:t>
      </w:r>
      <w:r w:rsidR="0028134D" w:rsidRPr="00F9559A">
        <w:rPr>
          <w:rFonts w:ascii="Cambria" w:hAnsi="Cambria"/>
        </w:rPr>
        <w:t xml:space="preserve">LPP </w:t>
      </w:r>
      <w:r w:rsidRPr="00F9559A">
        <w:rPr>
          <w:rFonts w:ascii="Cambria" w:hAnsi="Cambria"/>
        </w:rPr>
        <w:t>with external stakeholders and at external events.</w:t>
      </w:r>
    </w:p>
    <w:p w14:paraId="548AD0CD" w14:textId="3FCB33B3" w:rsidR="0071090D" w:rsidRPr="00F9559A" w:rsidRDefault="00BC40BE" w:rsidP="00F9559A">
      <w:pPr>
        <w:pStyle w:val="ListParagraph"/>
        <w:numPr>
          <w:ilvl w:val="0"/>
          <w:numId w:val="4"/>
        </w:numPr>
        <w:spacing w:after="160" w:line="240" w:lineRule="auto"/>
        <w:contextualSpacing w:val="0"/>
        <w:rPr>
          <w:rFonts w:ascii="Cambria" w:hAnsi="Cambria"/>
        </w:rPr>
      </w:pPr>
      <w:r w:rsidRPr="00F9559A">
        <w:rPr>
          <w:rFonts w:ascii="Cambria" w:hAnsi="Cambria"/>
        </w:rPr>
        <w:t>Maintain and develop effective networks with principal stakeholders</w:t>
      </w:r>
    </w:p>
    <w:p w14:paraId="7D1B6156" w14:textId="4D11E449" w:rsidR="0071090D" w:rsidRPr="00F9559A" w:rsidRDefault="00157F98" w:rsidP="0071090D">
      <w:pPr>
        <w:spacing w:after="160" w:line="240" w:lineRule="auto"/>
        <w:rPr>
          <w:rFonts w:ascii="Cambria" w:hAnsi="Cambria"/>
        </w:rPr>
      </w:pPr>
      <w:r w:rsidRPr="00F9559A">
        <w:rPr>
          <w:rFonts w:ascii="Cambria" w:hAnsi="Cambria"/>
          <w:b/>
          <w:bCs/>
        </w:rPr>
        <w:t xml:space="preserve">Governance and </w:t>
      </w:r>
      <w:r w:rsidR="0071090D" w:rsidRPr="00F9559A">
        <w:rPr>
          <w:rFonts w:ascii="Cambria" w:hAnsi="Cambria"/>
          <w:b/>
          <w:bCs/>
        </w:rPr>
        <w:t xml:space="preserve">Health and </w:t>
      </w:r>
      <w:r w:rsidR="004C3E90" w:rsidRPr="00F9559A">
        <w:rPr>
          <w:rFonts w:ascii="Cambria" w:hAnsi="Cambria"/>
          <w:b/>
          <w:bCs/>
        </w:rPr>
        <w:t>S</w:t>
      </w:r>
      <w:r w:rsidR="0071090D" w:rsidRPr="00F9559A">
        <w:rPr>
          <w:rFonts w:ascii="Cambria" w:hAnsi="Cambria"/>
          <w:b/>
          <w:bCs/>
        </w:rPr>
        <w:t>afety</w:t>
      </w:r>
    </w:p>
    <w:p w14:paraId="289CBE80" w14:textId="4E035DF8" w:rsidR="00157F98" w:rsidRPr="00F9559A" w:rsidRDefault="00157F98" w:rsidP="00157F98">
      <w:pPr>
        <w:pStyle w:val="ListParagraph"/>
        <w:numPr>
          <w:ilvl w:val="0"/>
          <w:numId w:val="9"/>
        </w:numPr>
        <w:spacing w:after="160" w:line="240" w:lineRule="auto"/>
        <w:rPr>
          <w:rFonts w:ascii="Cambria" w:hAnsi="Cambria"/>
        </w:rPr>
      </w:pPr>
      <w:r w:rsidRPr="00F9559A">
        <w:rPr>
          <w:rFonts w:ascii="Cambria" w:hAnsi="Cambria"/>
        </w:rPr>
        <w:t>Write and review policies and procedures ensuring activities and projects are delivered safely, effectively and in in accordance with legal requirements.</w:t>
      </w:r>
    </w:p>
    <w:p w14:paraId="7238D2ED" w14:textId="77777777" w:rsidR="00157F98" w:rsidRPr="00F9559A" w:rsidRDefault="00157F98" w:rsidP="00157F98">
      <w:pPr>
        <w:pStyle w:val="ListParagraph"/>
        <w:spacing w:after="160" w:line="240" w:lineRule="auto"/>
        <w:rPr>
          <w:rFonts w:ascii="Cambria" w:hAnsi="Cambria"/>
        </w:rPr>
      </w:pPr>
    </w:p>
    <w:p w14:paraId="547170EE" w14:textId="574D04FA" w:rsidR="0071090D" w:rsidRPr="00F9559A" w:rsidRDefault="0071090D" w:rsidP="0071090D">
      <w:pPr>
        <w:pStyle w:val="ListParagraph"/>
        <w:numPr>
          <w:ilvl w:val="0"/>
          <w:numId w:val="9"/>
        </w:numPr>
        <w:spacing w:after="160" w:line="240" w:lineRule="auto"/>
        <w:rPr>
          <w:rFonts w:ascii="Cambria" w:hAnsi="Cambria"/>
        </w:rPr>
      </w:pPr>
      <w:r w:rsidRPr="00F9559A">
        <w:rPr>
          <w:rFonts w:ascii="Cambria" w:hAnsi="Cambria"/>
        </w:rPr>
        <w:t>Lead on Health and Safety of staff, volunteers and service users</w:t>
      </w:r>
    </w:p>
    <w:p w14:paraId="108EA358" w14:textId="77777777" w:rsidR="0071090D" w:rsidRPr="00F9559A" w:rsidRDefault="0071090D" w:rsidP="0071090D">
      <w:pPr>
        <w:pStyle w:val="ListParagraph"/>
        <w:spacing w:after="160" w:line="240" w:lineRule="auto"/>
        <w:rPr>
          <w:rFonts w:ascii="Cambria" w:hAnsi="Cambria"/>
        </w:rPr>
      </w:pPr>
    </w:p>
    <w:p w14:paraId="7EE57196" w14:textId="770319FB" w:rsidR="00BC40BE" w:rsidRPr="00F9559A" w:rsidRDefault="00722966" w:rsidP="00F9559A">
      <w:pPr>
        <w:pStyle w:val="ListParagraph"/>
        <w:numPr>
          <w:ilvl w:val="0"/>
          <w:numId w:val="9"/>
        </w:numPr>
        <w:spacing w:after="160" w:line="240" w:lineRule="auto"/>
        <w:rPr>
          <w:rFonts w:ascii="Cambria" w:hAnsi="Cambria"/>
        </w:rPr>
      </w:pPr>
      <w:r w:rsidRPr="00F9559A">
        <w:rPr>
          <w:rFonts w:ascii="Cambria" w:hAnsi="Cambria"/>
        </w:rPr>
        <w:t>Responsible</w:t>
      </w:r>
      <w:r w:rsidR="00157F98" w:rsidRPr="00F9559A">
        <w:rPr>
          <w:rFonts w:ascii="Cambria" w:hAnsi="Cambria"/>
        </w:rPr>
        <w:t xml:space="preserve"> for m</w:t>
      </w:r>
      <w:r w:rsidR="0071090D" w:rsidRPr="00F9559A">
        <w:rPr>
          <w:rFonts w:ascii="Cambria" w:hAnsi="Cambria"/>
        </w:rPr>
        <w:t xml:space="preserve">anagement of buildings and property </w:t>
      </w:r>
      <w:r w:rsidR="00157F98" w:rsidRPr="00F9559A">
        <w:rPr>
          <w:rFonts w:ascii="Cambria" w:hAnsi="Cambria"/>
        </w:rPr>
        <w:t>ensuring</w:t>
      </w:r>
      <w:r w:rsidR="0071090D" w:rsidRPr="00F9559A">
        <w:rPr>
          <w:rFonts w:ascii="Cambria" w:hAnsi="Cambria"/>
        </w:rPr>
        <w:t xml:space="preserve"> </w:t>
      </w:r>
      <w:r w:rsidR="00157F98" w:rsidRPr="00F9559A">
        <w:rPr>
          <w:rFonts w:ascii="Cambria" w:hAnsi="Cambria"/>
        </w:rPr>
        <w:t>Health and Safety compliance</w:t>
      </w:r>
    </w:p>
    <w:p w14:paraId="43438958" w14:textId="117C960B" w:rsidR="00BC40BE" w:rsidRPr="00F9559A" w:rsidRDefault="00BC40BE" w:rsidP="00BC40BE">
      <w:pPr>
        <w:spacing w:after="160" w:line="240" w:lineRule="auto"/>
        <w:rPr>
          <w:rFonts w:ascii="Cambria" w:hAnsi="Cambria" w:cstheme="minorHAnsi"/>
          <w:b/>
        </w:rPr>
      </w:pPr>
      <w:r w:rsidRPr="00F9559A">
        <w:rPr>
          <w:rFonts w:ascii="Cambria" w:hAnsi="Cambria" w:cstheme="minorHAnsi"/>
          <w:b/>
        </w:rPr>
        <w:t xml:space="preserve">Additional responsibilities for all </w:t>
      </w:r>
      <w:r w:rsidR="00157F98" w:rsidRPr="00F9559A">
        <w:rPr>
          <w:rFonts w:ascii="Cambria" w:hAnsi="Cambria" w:cstheme="minorHAnsi"/>
          <w:b/>
        </w:rPr>
        <w:t>Light Project Peterborough’s</w:t>
      </w:r>
      <w:r w:rsidRPr="00F9559A">
        <w:rPr>
          <w:rFonts w:ascii="Cambria" w:hAnsi="Cambria" w:cstheme="minorHAnsi"/>
          <w:b/>
        </w:rPr>
        <w:t xml:space="preserve"> staff</w:t>
      </w:r>
    </w:p>
    <w:p w14:paraId="10F8C692" w14:textId="3DC875EF" w:rsidR="00BC40BE" w:rsidRPr="00F9559A" w:rsidRDefault="00BC40BE" w:rsidP="00506B64">
      <w:pPr>
        <w:pStyle w:val="BodyText"/>
        <w:numPr>
          <w:ilvl w:val="0"/>
          <w:numId w:val="10"/>
        </w:numPr>
        <w:tabs>
          <w:tab w:val="clear" w:pos="-720"/>
          <w:tab w:val="clear" w:pos="0"/>
          <w:tab w:val="clear" w:pos="720"/>
        </w:tabs>
        <w:suppressAutoHyphens w:val="0"/>
        <w:spacing w:after="160"/>
        <w:jc w:val="left"/>
        <w:rPr>
          <w:rFonts w:ascii="Cambria" w:hAnsi="Cambria" w:cstheme="minorHAnsi"/>
          <w:sz w:val="22"/>
          <w:szCs w:val="22"/>
        </w:rPr>
      </w:pPr>
      <w:r w:rsidRPr="00F9559A">
        <w:rPr>
          <w:rFonts w:ascii="Cambria" w:hAnsi="Cambria" w:cstheme="minorHAnsi"/>
          <w:sz w:val="22"/>
          <w:szCs w:val="22"/>
        </w:rPr>
        <w:t xml:space="preserve">To adhere to all </w:t>
      </w:r>
      <w:r w:rsidR="00157F98" w:rsidRPr="00F9559A">
        <w:rPr>
          <w:rFonts w:ascii="Cambria" w:hAnsi="Cambria" w:cstheme="minorHAnsi"/>
          <w:sz w:val="22"/>
          <w:szCs w:val="22"/>
        </w:rPr>
        <w:t>LPP’s</w:t>
      </w:r>
      <w:r w:rsidRPr="00F9559A">
        <w:rPr>
          <w:rFonts w:ascii="Cambria" w:hAnsi="Cambria" w:cstheme="minorHAnsi"/>
          <w:sz w:val="22"/>
          <w:szCs w:val="22"/>
        </w:rPr>
        <w:t xml:space="preserve"> policies and procedures.</w:t>
      </w:r>
    </w:p>
    <w:p w14:paraId="32E67B19" w14:textId="77777777" w:rsidR="00BC40BE" w:rsidRPr="00F9559A" w:rsidRDefault="00BC40BE" w:rsidP="00506B64">
      <w:pPr>
        <w:pStyle w:val="BodyText"/>
        <w:numPr>
          <w:ilvl w:val="0"/>
          <w:numId w:val="10"/>
        </w:numPr>
        <w:tabs>
          <w:tab w:val="clear" w:pos="-720"/>
          <w:tab w:val="clear" w:pos="0"/>
          <w:tab w:val="clear" w:pos="720"/>
        </w:tabs>
        <w:suppressAutoHyphens w:val="0"/>
        <w:spacing w:after="160"/>
        <w:jc w:val="left"/>
        <w:rPr>
          <w:rFonts w:ascii="Cambria" w:hAnsi="Cambria" w:cstheme="minorHAnsi"/>
          <w:sz w:val="22"/>
          <w:szCs w:val="22"/>
        </w:rPr>
      </w:pPr>
      <w:r w:rsidRPr="00F9559A">
        <w:rPr>
          <w:rFonts w:ascii="Cambria" w:hAnsi="Cambria" w:cstheme="minorHAnsi"/>
          <w:sz w:val="22"/>
          <w:szCs w:val="22"/>
        </w:rPr>
        <w:t>To comply with data protection regulations ensuring that personal information remains absolutely confidential.</w:t>
      </w:r>
    </w:p>
    <w:p w14:paraId="4F0D406D" w14:textId="77777777" w:rsidR="00BC40BE" w:rsidRPr="00F9559A" w:rsidRDefault="00BC40BE" w:rsidP="00506B64">
      <w:pPr>
        <w:pStyle w:val="BodyText"/>
        <w:numPr>
          <w:ilvl w:val="0"/>
          <w:numId w:val="10"/>
        </w:numPr>
        <w:tabs>
          <w:tab w:val="clear" w:pos="-720"/>
          <w:tab w:val="clear" w:pos="0"/>
          <w:tab w:val="clear" w:pos="720"/>
        </w:tabs>
        <w:suppressAutoHyphens w:val="0"/>
        <w:spacing w:after="160"/>
        <w:jc w:val="left"/>
        <w:rPr>
          <w:rFonts w:ascii="Cambria" w:hAnsi="Cambria" w:cstheme="minorHAnsi"/>
          <w:sz w:val="22"/>
          <w:szCs w:val="22"/>
        </w:rPr>
      </w:pPr>
      <w:r w:rsidRPr="00F9559A">
        <w:rPr>
          <w:rFonts w:ascii="Cambria" w:hAnsi="Cambria" w:cstheme="minorHAnsi"/>
          <w:sz w:val="22"/>
          <w:szCs w:val="22"/>
        </w:rPr>
        <w:t>To be responsible for own personal learning and development and to support the learning and development of others and the whole organisation.</w:t>
      </w:r>
    </w:p>
    <w:p w14:paraId="4A6D8757" w14:textId="77777777" w:rsidR="00BC40BE" w:rsidRPr="00F9559A" w:rsidRDefault="00BC40BE" w:rsidP="00506B64">
      <w:pPr>
        <w:pStyle w:val="BodyText"/>
        <w:numPr>
          <w:ilvl w:val="0"/>
          <w:numId w:val="10"/>
        </w:numPr>
        <w:tabs>
          <w:tab w:val="clear" w:pos="-720"/>
          <w:tab w:val="clear" w:pos="0"/>
          <w:tab w:val="clear" w:pos="720"/>
        </w:tabs>
        <w:suppressAutoHyphens w:val="0"/>
        <w:spacing w:after="160"/>
        <w:jc w:val="left"/>
        <w:rPr>
          <w:rFonts w:ascii="Cambria" w:hAnsi="Cambria" w:cstheme="minorHAnsi"/>
          <w:sz w:val="22"/>
          <w:szCs w:val="22"/>
        </w:rPr>
      </w:pPr>
      <w:r w:rsidRPr="00F9559A">
        <w:rPr>
          <w:rFonts w:ascii="Cambria" w:hAnsi="Cambria" w:cstheme="minorHAnsi"/>
          <w:sz w:val="22"/>
          <w:szCs w:val="22"/>
        </w:rPr>
        <w:lastRenderedPageBreak/>
        <w:t>To organise your work to ensure that it is accurate and meets quality targets and reasonable deadlines.</w:t>
      </w:r>
    </w:p>
    <w:p w14:paraId="66EDE41A" w14:textId="77777777" w:rsidR="00BC40BE" w:rsidRPr="00F9559A" w:rsidRDefault="00BC40BE" w:rsidP="00506B64">
      <w:pPr>
        <w:pStyle w:val="BodyText"/>
        <w:numPr>
          <w:ilvl w:val="0"/>
          <w:numId w:val="10"/>
        </w:numPr>
        <w:tabs>
          <w:tab w:val="clear" w:pos="-720"/>
          <w:tab w:val="clear" w:pos="0"/>
          <w:tab w:val="clear" w:pos="720"/>
        </w:tabs>
        <w:suppressAutoHyphens w:val="0"/>
        <w:spacing w:after="160"/>
        <w:jc w:val="left"/>
        <w:rPr>
          <w:rFonts w:ascii="Cambria" w:hAnsi="Cambria" w:cstheme="minorHAnsi"/>
          <w:sz w:val="22"/>
          <w:szCs w:val="22"/>
        </w:rPr>
      </w:pPr>
      <w:r w:rsidRPr="00F9559A">
        <w:rPr>
          <w:rFonts w:ascii="Cambria" w:hAnsi="Cambria" w:cstheme="minorHAnsi"/>
          <w:sz w:val="22"/>
          <w:szCs w:val="22"/>
        </w:rPr>
        <w:t xml:space="preserve">To undertake any other tasks, duties or projects that may arise from time to time. </w:t>
      </w:r>
    </w:p>
    <w:p w14:paraId="4F54AEEF" w14:textId="52376D4D" w:rsidR="00BC40BE" w:rsidRPr="00F9559A" w:rsidRDefault="00BC40BE" w:rsidP="00BC40BE">
      <w:pPr>
        <w:spacing w:after="0" w:line="240" w:lineRule="auto"/>
        <w:rPr>
          <w:rFonts w:ascii="Cambria" w:hAnsi="Cambria" w:cstheme="minorHAnsi"/>
        </w:rPr>
      </w:pPr>
      <w:r w:rsidRPr="00F9559A">
        <w:rPr>
          <w:rFonts w:ascii="Cambria" w:hAnsi="Cambria" w:cstheme="minorHAnsi"/>
        </w:rPr>
        <w:t>This job description is not exhaustive and serves only to highlight the main requirements of the post holder. The Chief Executive</w:t>
      </w:r>
      <w:r w:rsidR="00F964DA" w:rsidRPr="00F9559A">
        <w:rPr>
          <w:rFonts w:ascii="Cambria" w:hAnsi="Cambria" w:cstheme="minorHAnsi"/>
        </w:rPr>
        <w:t xml:space="preserve"> Officer</w:t>
      </w:r>
      <w:r w:rsidRPr="00F9559A">
        <w:rPr>
          <w:rFonts w:ascii="Cambria" w:hAnsi="Cambria" w:cstheme="minorHAnsi"/>
        </w:rPr>
        <w:t xml:space="preserve"> may stipulate other reasonable requirements.</w:t>
      </w:r>
    </w:p>
    <w:p w14:paraId="1CCA1AAE" w14:textId="77777777" w:rsidR="00F964DA" w:rsidRPr="00F9559A" w:rsidRDefault="00F964DA" w:rsidP="00BC40BE">
      <w:pPr>
        <w:spacing w:after="0" w:line="240" w:lineRule="auto"/>
        <w:rPr>
          <w:rFonts w:ascii="Cambria" w:hAnsi="Cambria"/>
          <w:b/>
        </w:rPr>
      </w:pPr>
    </w:p>
    <w:p w14:paraId="245ABB28" w14:textId="77777777" w:rsidR="00EA17FD" w:rsidRDefault="00EA17FD" w:rsidP="00BC40BE">
      <w:pPr>
        <w:spacing w:after="0" w:line="240" w:lineRule="auto"/>
        <w:rPr>
          <w:rFonts w:ascii="Cambria" w:hAnsi="Cambria"/>
          <w:b/>
        </w:rPr>
      </w:pPr>
    </w:p>
    <w:p w14:paraId="6D8C7040" w14:textId="77777777" w:rsidR="00C12FC4" w:rsidRDefault="00C12FC4" w:rsidP="00BC40BE">
      <w:pPr>
        <w:spacing w:after="0" w:line="240" w:lineRule="auto"/>
        <w:rPr>
          <w:rFonts w:ascii="Cambria" w:hAnsi="Cambria"/>
          <w:b/>
        </w:rPr>
      </w:pPr>
    </w:p>
    <w:p w14:paraId="0F2F7933" w14:textId="77777777" w:rsidR="00C12FC4" w:rsidRDefault="00C12FC4" w:rsidP="00BC40BE">
      <w:pPr>
        <w:spacing w:after="0" w:line="240" w:lineRule="auto"/>
        <w:rPr>
          <w:rFonts w:ascii="Cambria" w:hAnsi="Cambria"/>
          <w:b/>
        </w:rPr>
      </w:pPr>
    </w:p>
    <w:p w14:paraId="5F1F1B32" w14:textId="3FBB4AC0" w:rsidR="00BC40BE" w:rsidRPr="00F9559A" w:rsidRDefault="00157F98" w:rsidP="00BC40BE">
      <w:pPr>
        <w:spacing w:after="0" w:line="240" w:lineRule="auto"/>
        <w:rPr>
          <w:rFonts w:ascii="Cambria" w:hAnsi="Cambria"/>
          <w:b/>
        </w:rPr>
      </w:pPr>
      <w:r w:rsidRPr="00F9559A">
        <w:rPr>
          <w:rFonts w:ascii="Cambria" w:hAnsi="Cambria"/>
          <w:b/>
        </w:rPr>
        <w:t>Chief Operating Officer</w:t>
      </w:r>
    </w:p>
    <w:p w14:paraId="47632FD8" w14:textId="77777777" w:rsidR="00BC40BE" w:rsidRPr="00F9559A" w:rsidRDefault="00BC40BE" w:rsidP="00BC40BE">
      <w:pPr>
        <w:spacing w:after="0" w:line="240" w:lineRule="auto"/>
        <w:rPr>
          <w:rFonts w:ascii="Cambria" w:hAnsi="Cambria"/>
          <w:b/>
        </w:rPr>
      </w:pPr>
      <w:r w:rsidRPr="00F9559A">
        <w:rPr>
          <w:rFonts w:ascii="Cambria" w:hAnsi="Cambria"/>
          <w:b/>
        </w:rPr>
        <w:t>Person specification</w:t>
      </w:r>
    </w:p>
    <w:p w14:paraId="432F53C6" w14:textId="77777777" w:rsidR="00BC40BE" w:rsidRPr="00F9559A" w:rsidRDefault="00BC40BE" w:rsidP="00BC40BE">
      <w:pPr>
        <w:spacing w:after="0" w:line="240" w:lineRule="auto"/>
        <w:rPr>
          <w:rFonts w:ascii="Cambria" w:hAnsi="Cambria"/>
          <w:b/>
        </w:rPr>
      </w:pPr>
    </w:p>
    <w:p w14:paraId="6895BE8B" w14:textId="338E7751" w:rsidR="00BC40BE" w:rsidRPr="00F9559A" w:rsidRDefault="00BC40BE" w:rsidP="00BC40BE">
      <w:pPr>
        <w:spacing w:after="0" w:line="240" w:lineRule="auto"/>
        <w:rPr>
          <w:rFonts w:ascii="Cambria" w:hAnsi="Cambria"/>
        </w:rPr>
      </w:pPr>
      <w:r w:rsidRPr="00F9559A">
        <w:rPr>
          <w:rFonts w:ascii="Cambria" w:hAnsi="Cambria"/>
        </w:rPr>
        <w:t>Requirements will be assessed from a combination of the information provided on the application form</w:t>
      </w:r>
      <w:r w:rsidR="00F964DA" w:rsidRPr="00F9559A">
        <w:rPr>
          <w:rFonts w:ascii="Cambria" w:hAnsi="Cambria"/>
        </w:rPr>
        <w:t xml:space="preserve"> and </w:t>
      </w:r>
      <w:r w:rsidRPr="00F9559A">
        <w:rPr>
          <w:rFonts w:ascii="Cambria" w:hAnsi="Cambria"/>
        </w:rPr>
        <w:t>interviews</w:t>
      </w:r>
      <w:r w:rsidR="00F964DA" w:rsidRPr="00F9559A">
        <w:rPr>
          <w:rFonts w:ascii="Cambria" w:hAnsi="Cambria"/>
        </w:rPr>
        <w:t>.</w:t>
      </w:r>
    </w:p>
    <w:p w14:paraId="53BBD30E" w14:textId="77777777" w:rsidR="00BC40BE" w:rsidRPr="00F9559A" w:rsidRDefault="00BC40BE" w:rsidP="00BC40BE">
      <w:pPr>
        <w:spacing w:after="0" w:line="240" w:lineRule="auto"/>
        <w:rPr>
          <w:rFonts w:ascii="Cambria" w:hAnsi="Cambri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417"/>
      </w:tblGrid>
      <w:tr w:rsidR="002B574B" w:rsidRPr="00F9559A" w14:paraId="657A1058" w14:textId="77777777" w:rsidTr="002B574B">
        <w:tc>
          <w:tcPr>
            <w:tcW w:w="7650" w:type="dxa"/>
            <w:shd w:val="clear" w:color="auto" w:fill="D9D9D9" w:themeFill="background1" w:themeFillShade="D9"/>
          </w:tcPr>
          <w:p w14:paraId="679CA3E3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Qualifications, education and knowledge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C2D5AA" w14:textId="77777777" w:rsidR="002B574B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Essential</w:t>
            </w:r>
            <w:r>
              <w:rPr>
                <w:rFonts w:ascii="Cambria" w:hAnsi="Cambria"/>
                <w:b/>
              </w:rPr>
              <w:t>/</w:t>
            </w:r>
          </w:p>
          <w:p w14:paraId="10D5646B" w14:textId="5A8BDD82" w:rsidR="002B574B" w:rsidRPr="00F9559A" w:rsidRDefault="002B574B" w:rsidP="002B574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Desirable</w:t>
            </w:r>
          </w:p>
        </w:tc>
      </w:tr>
      <w:tr w:rsidR="002B574B" w:rsidRPr="00F9559A" w14:paraId="252F765C" w14:textId="77777777" w:rsidTr="002B574B">
        <w:tc>
          <w:tcPr>
            <w:tcW w:w="7650" w:type="dxa"/>
          </w:tcPr>
          <w:p w14:paraId="16D1F802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Educated to degree level or have equivalent relevant experience</w:t>
            </w:r>
          </w:p>
        </w:tc>
        <w:tc>
          <w:tcPr>
            <w:tcW w:w="1417" w:type="dxa"/>
          </w:tcPr>
          <w:p w14:paraId="53B01556" w14:textId="5EFB73DD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5E195DFF" w14:textId="77777777" w:rsidTr="002B574B">
        <w:tc>
          <w:tcPr>
            <w:tcW w:w="7650" w:type="dxa"/>
          </w:tcPr>
          <w:p w14:paraId="7C002821" w14:textId="736117A4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Exceptional IT proficiency including Microsoft Office applications</w:t>
            </w:r>
          </w:p>
        </w:tc>
        <w:tc>
          <w:tcPr>
            <w:tcW w:w="1417" w:type="dxa"/>
          </w:tcPr>
          <w:p w14:paraId="6C323B49" w14:textId="6F98C963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25A6955A" w14:textId="77777777" w:rsidTr="002B574B">
        <w:tc>
          <w:tcPr>
            <w:tcW w:w="7650" w:type="dxa"/>
          </w:tcPr>
          <w:p w14:paraId="0E37F0DB" w14:textId="03A01CB8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Understanding of an organisation aimed at supporting people with complex health, emotional and practical needs</w:t>
            </w:r>
          </w:p>
        </w:tc>
        <w:tc>
          <w:tcPr>
            <w:tcW w:w="1417" w:type="dxa"/>
          </w:tcPr>
          <w:p w14:paraId="24B36C6E" w14:textId="722130AC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14:paraId="12536DC3" w14:textId="5372CE94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51FEDCCB" w14:textId="77777777" w:rsidTr="002B574B">
        <w:tc>
          <w:tcPr>
            <w:tcW w:w="7650" w:type="dxa"/>
          </w:tcPr>
          <w:p w14:paraId="02BC6A6D" w14:textId="57C004F2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Knowledge of fundraising practice and regulation</w:t>
            </w:r>
          </w:p>
        </w:tc>
        <w:tc>
          <w:tcPr>
            <w:tcW w:w="1417" w:type="dxa"/>
          </w:tcPr>
          <w:p w14:paraId="1A232994" w14:textId="23EC43C2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0957B24F" w14:textId="77777777" w:rsidTr="002B574B">
        <w:tc>
          <w:tcPr>
            <w:tcW w:w="7650" w:type="dxa"/>
          </w:tcPr>
          <w:p w14:paraId="7C2FAF3D" w14:textId="72B233DA" w:rsidR="002B574B" w:rsidRPr="00F9559A" w:rsidRDefault="00EE5409" w:rsidP="002C380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Ability to comply with</w:t>
            </w:r>
            <w:r w:rsidR="002B574B" w:rsidRPr="00F9559A">
              <w:rPr>
                <w:rFonts w:ascii="Cambria" w:hAnsi="Cambria"/>
              </w:rPr>
              <w:t xml:space="preserve"> confidentiality, data consent and data protection</w:t>
            </w:r>
          </w:p>
        </w:tc>
        <w:tc>
          <w:tcPr>
            <w:tcW w:w="1417" w:type="dxa"/>
          </w:tcPr>
          <w:p w14:paraId="0171E480" w14:textId="24B3C2E0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06C68532" w14:textId="77777777" w:rsidTr="002B574B">
        <w:tc>
          <w:tcPr>
            <w:tcW w:w="7650" w:type="dxa"/>
          </w:tcPr>
          <w:p w14:paraId="75D29DF6" w14:textId="35A521DF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Willing to learn and understand the challenges of the clients we serve</w:t>
            </w:r>
          </w:p>
        </w:tc>
        <w:tc>
          <w:tcPr>
            <w:tcW w:w="1417" w:type="dxa"/>
          </w:tcPr>
          <w:p w14:paraId="068DBE34" w14:textId="39F032AF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</w:tbl>
    <w:p w14:paraId="08F07A67" w14:textId="77777777" w:rsidR="00BC40BE" w:rsidRPr="00F9559A" w:rsidRDefault="00BC40BE" w:rsidP="00BC40BE">
      <w:pPr>
        <w:rPr>
          <w:rFonts w:ascii="Cambria" w:hAnsi="Cambria"/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</w:tblGrid>
      <w:tr w:rsidR="002B574B" w:rsidRPr="00F9559A" w14:paraId="5EA267FF" w14:textId="77777777" w:rsidTr="002B574B">
        <w:tc>
          <w:tcPr>
            <w:tcW w:w="7650" w:type="dxa"/>
            <w:shd w:val="clear" w:color="auto" w:fill="D9D9D9" w:themeFill="background1" w:themeFillShade="D9"/>
          </w:tcPr>
          <w:p w14:paraId="0C946D7B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Experience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4F65D6" w14:textId="77777777" w:rsidR="002B574B" w:rsidRDefault="002B574B" w:rsidP="002B574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Essential</w:t>
            </w:r>
            <w:r>
              <w:rPr>
                <w:rFonts w:ascii="Cambria" w:hAnsi="Cambria"/>
                <w:b/>
              </w:rPr>
              <w:t>/</w:t>
            </w:r>
          </w:p>
          <w:p w14:paraId="5B51727F" w14:textId="7A029E00" w:rsidR="002B574B" w:rsidRPr="00F9559A" w:rsidRDefault="002B574B" w:rsidP="002B574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Desirable</w:t>
            </w:r>
          </w:p>
        </w:tc>
      </w:tr>
      <w:tr w:rsidR="002B574B" w:rsidRPr="00F9559A" w14:paraId="29D9350A" w14:textId="77777777" w:rsidTr="002B574B">
        <w:tc>
          <w:tcPr>
            <w:tcW w:w="7650" w:type="dxa"/>
          </w:tcPr>
          <w:p w14:paraId="0CB9A276" w14:textId="307A7AF0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Track record of meeting and exceeding personal/team targets</w:t>
            </w:r>
          </w:p>
        </w:tc>
        <w:tc>
          <w:tcPr>
            <w:tcW w:w="1417" w:type="dxa"/>
          </w:tcPr>
          <w:p w14:paraId="62993027" w14:textId="65CB1696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3128D855" w14:textId="77777777" w:rsidTr="002B574B"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4B19" w14:textId="1A481A9F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Experience working in the charity sector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280A" w14:textId="5B320C7E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50656E77" w14:textId="77777777" w:rsidTr="002B574B"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0069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 xml:space="preserve">Financial acumen and experience in planning, budgeting and monitoring income and expenditure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F23A" w14:textId="2A162999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44CA2630" w14:textId="77777777" w:rsidTr="002B574B"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AB70" w14:textId="1B69D753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Experience securing funds from corporate partners or major donors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9AB6" w14:textId="2F4694AC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725182DF" w14:textId="77777777" w:rsidTr="002B574B"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D2C3" w14:textId="248EE87A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Experience in leading delivery of new initiatives, systems and processes within an organisation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B059" w14:textId="41C245E7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  <w:p w14:paraId="36FF1190" w14:textId="0F68D729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FFC4759" w14:textId="77777777" w:rsidR="00BC40BE" w:rsidRPr="00F9559A" w:rsidRDefault="00BC40BE" w:rsidP="00BC40BE">
      <w:pPr>
        <w:rPr>
          <w:rFonts w:ascii="Cambria" w:hAnsi="Cambria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417"/>
      </w:tblGrid>
      <w:tr w:rsidR="002B574B" w:rsidRPr="00F9559A" w14:paraId="4B70D614" w14:textId="77777777" w:rsidTr="002B574B">
        <w:tc>
          <w:tcPr>
            <w:tcW w:w="7650" w:type="dxa"/>
            <w:shd w:val="clear" w:color="auto" w:fill="D9D9D9" w:themeFill="background1" w:themeFillShade="D9"/>
          </w:tcPr>
          <w:p w14:paraId="7C49F639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Skills and abilities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6478AA" w14:textId="77777777" w:rsidR="002B574B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Essential</w:t>
            </w:r>
            <w:r>
              <w:rPr>
                <w:rFonts w:ascii="Cambria" w:hAnsi="Cambria"/>
                <w:b/>
              </w:rPr>
              <w:t>/</w:t>
            </w:r>
          </w:p>
          <w:p w14:paraId="5E06F1A3" w14:textId="701B90D1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Desirable</w:t>
            </w:r>
          </w:p>
        </w:tc>
      </w:tr>
      <w:tr w:rsidR="002B574B" w:rsidRPr="00F9559A" w14:paraId="2879C72B" w14:textId="77777777" w:rsidTr="002B574B">
        <w:tc>
          <w:tcPr>
            <w:tcW w:w="7650" w:type="dxa"/>
          </w:tcPr>
          <w:p w14:paraId="42D18B44" w14:textId="1749F4F0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Demonstr</w:t>
            </w:r>
            <w:r w:rsidR="007A32A0">
              <w:rPr>
                <w:rFonts w:ascii="Cambria" w:hAnsi="Cambria"/>
              </w:rPr>
              <w:t>a</w:t>
            </w:r>
            <w:r w:rsidRPr="00F9559A">
              <w:rPr>
                <w:rFonts w:ascii="Cambria" w:hAnsi="Cambria"/>
              </w:rPr>
              <w:t>ble leadership and management skills, including the ability to persuade others to adopt your position</w:t>
            </w:r>
          </w:p>
        </w:tc>
        <w:tc>
          <w:tcPr>
            <w:tcW w:w="1417" w:type="dxa"/>
          </w:tcPr>
          <w:p w14:paraId="3DA2C559" w14:textId="7F300BA5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16370524" w14:textId="77777777" w:rsidTr="002B574B">
        <w:tc>
          <w:tcPr>
            <w:tcW w:w="7650" w:type="dxa"/>
          </w:tcPr>
          <w:p w14:paraId="62DA7C4F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Excellent communication skills, verbal and written, with the ability to influence, inspire and build relationships at all levels, and adapt style for different audiences</w:t>
            </w:r>
          </w:p>
        </w:tc>
        <w:tc>
          <w:tcPr>
            <w:tcW w:w="1417" w:type="dxa"/>
          </w:tcPr>
          <w:p w14:paraId="0E9571AF" w14:textId="34F6B222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36EE30EC" w14:textId="77777777" w:rsidTr="002B574B">
        <w:tc>
          <w:tcPr>
            <w:tcW w:w="7650" w:type="dxa"/>
          </w:tcPr>
          <w:p w14:paraId="57CD0341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Well-developed organisational and time management skills</w:t>
            </w:r>
          </w:p>
        </w:tc>
        <w:tc>
          <w:tcPr>
            <w:tcW w:w="1417" w:type="dxa"/>
          </w:tcPr>
          <w:p w14:paraId="556FA3DD" w14:textId="771C881B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0684602D" w14:textId="77777777" w:rsidTr="002B574B">
        <w:tc>
          <w:tcPr>
            <w:tcW w:w="7650" w:type="dxa"/>
          </w:tcPr>
          <w:p w14:paraId="6AD7AD31" w14:textId="0769CEF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Project management skills necessary to plan and deliver multiple projects at once on time, to cost and quality</w:t>
            </w:r>
          </w:p>
        </w:tc>
        <w:tc>
          <w:tcPr>
            <w:tcW w:w="1417" w:type="dxa"/>
          </w:tcPr>
          <w:p w14:paraId="60D5B89F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218A526" w14:textId="1C9E7822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5582E2FD" w14:textId="77777777" w:rsidTr="002B574B"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936D7" w14:textId="64146D35" w:rsidR="00112620" w:rsidRPr="00F9559A" w:rsidRDefault="00112620" w:rsidP="002C3809">
            <w:pPr>
              <w:spacing w:line="240" w:lineRule="auto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6E9C4" w14:textId="77777777" w:rsidR="002B574B" w:rsidRPr="00F9559A" w:rsidRDefault="002B574B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2B574B" w:rsidRPr="00F9559A" w14:paraId="1BD98909" w14:textId="77777777" w:rsidTr="002B574B">
        <w:tc>
          <w:tcPr>
            <w:tcW w:w="7650" w:type="dxa"/>
            <w:shd w:val="clear" w:color="auto" w:fill="D9D9D9" w:themeFill="background1" w:themeFillShade="D9"/>
          </w:tcPr>
          <w:p w14:paraId="194AD523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lastRenderedPageBreak/>
              <w:t>Personal attributes and qualities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CC7D3F" w14:textId="77777777" w:rsidR="002B574B" w:rsidRDefault="002B574B" w:rsidP="002B574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9559A">
              <w:rPr>
                <w:rFonts w:ascii="Cambria" w:hAnsi="Cambria"/>
                <w:b/>
              </w:rPr>
              <w:t>Essential</w:t>
            </w:r>
            <w:r>
              <w:rPr>
                <w:rFonts w:ascii="Cambria" w:hAnsi="Cambria"/>
                <w:b/>
              </w:rPr>
              <w:t>/</w:t>
            </w:r>
          </w:p>
          <w:p w14:paraId="1FF1D733" w14:textId="61ED9E5F" w:rsidR="002B574B" w:rsidRPr="00F9559A" w:rsidRDefault="002B574B" w:rsidP="002B574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Desirable</w:t>
            </w:r>
          </w:p>
        </w:tc>
      </w:tr>
      <w:tr w:rsidR="002B574B" w:rsidRPr="00F9559A" w14:paraId="6F77EFFF" w14:textId="77777777" w:rsidTr="002B574B">
        <w:tc>
          <w:tcPr>
            <w:tcW w:w="7650" w:type="dxa"/>
          </w:tcPr>
          <w:p w14:paraId="036AD904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 xml:space="preserve">Strong interest in developing leadership skills and responsibility </w:t>
            </w:r>
          </w:p>
        </w:tc>
        <w:tc>
          <w:tcPr>
            <w:tcW w:w="1417" w:type="dxa"/>
          </w:tcPr>
          <w:p w14:paraId="62BC5E3B" w14:textId="01357FB9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7FDDD8C3" w14:textId="77777777" w:rsidTr="002B574B">
        <w:tc>
          <w:tcPr>
            <w:tcW w:w="7650" w:type="dxa"/>
          </w:tcPr>
          <w:p w14:paraId="673EFF6C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Able to deal confidently at all levels with people from different backgrounds and organisations</w:t>
            </w:r>
          </w:p>
        </w:tc>
        <w:tc>
          <w:tcPr>
            <w:tcW w:w="1417" w:type="dxa"/>
          </w:tcPr>
          <w:p w14:paraId="1AC482E2" w14:textId="7C719333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2D2E6C23" w14:textId="77777777" w:rsidTr="002B574B">
        <w:tc>
          <w:tcPr>
            <w:tcW w:w="7650" w:type="dxa"/>
          </w:tcPr>
          <w:p w14:paraId="4CF726D9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Proven ability to work under pressure to meet targets and deadlines</w:t>
            </w:r>
          </w:p>
        </w:tc>
        <w:tc>
          <w:tcPr>
            <w:tcW w:w="1417" w:type="dxa"/>
          </w:tcPr>
          <w:p w14:paraId="7928CC31" w14:textId="2C29182C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1B2DB541" w14:textId="77777777" w:rsidTr="002B574B">
        <w:tc>
          <w:tcPr>
            <w:tcW w:w="7650" w:type="dxa"/>
          </w:tcPr>
          <w:p w14:paraId="68F749C3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Proactive, self-motivated and resourceful, able to work independently and manage own workload to meet deadlines</w:t>
            </w:r>
          </w:p>
        </w:tc>
        <w:tc>
          <w:tcPr>
            <w:tcW w:w="1417" w:type="dxa"/>
          </w:tcPr>
          <w:p w14:paraId="2DC9361D" w14:textId="3F910CC0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1C218180" w14:textId="77777777" w:rsidTr="002B574B">
        <w:tc>
          <w:tcPr>
            <w:tcW w:w="7650" w:type="dxa"/>
          </w:tcPr>
          <w:p w14:paraId="438F335D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Able to work closely with others and in a small team</w:t>
            </w:r>
          </w:p>
        </w:tc>
        <w:tc>
          <w:tcPr>
            <w:tcW w:w="1417" w:type="dxa"/>
          </w:tcPr>
          <w:p w14:paraId="3E13E413" w14:textId="3AA30781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4BAEDDFC" w14:textId="77777777" w:rsidTr="002B574B">
        <w:tc>
          <w:tcPr>
            <w:tcW w:w="7650" w:type="dxa"/>
          </w:tcPr>
          <w:p w14:paraId="4C71C1BF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Able to use appropriate initiative and judgement, and take decisions independently within remit</w:t>
            </w:r>
          </w:p>
        </w:tc>
        <w:tc>
          <w:tcPr>
            <w:tcW w:w="1417" w:type="dxa"/>
          </w:tcPr>
          <w:p w14:paraId="23D55F1F" w14:textId="1B63ACF8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1977FC12" w14:textId="77777777" w:rsidTr="002B574B">
        <w:tc>
          <w:tcPr>
            <w:tcW w:w="7650" w:type="dxa"/>
          </w:tcPr>
          <w:p w14:paraId="0E86EF75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Able to adapt quickly to new situations and evolving workload</w:t>
            </w:r>
          </w:p>
        </w:tc>
        <w:tc>
          <w:tcPr>
            <w:tcW w:w="1417" w:type="dxa"/>
          </w:tcPr>
          <w:p w14:paraId="47FB9460" w14:textId="59EF560C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33025C39" w14:textId="77777777" w:rsidTr="002B574B">
        <w:tc>
          <w:tcPr>
            <w:tcW w:w="7650" w:type="dxa"/>
          </w:tcPr>
          <w:p w14:paraId="2B0E062C" w14:textId="77777777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Willingness and ability to learn</w:t>
            </w:r>
          </w:p>
        </w:tc>
        <w:tc>
          <w:tcPr>
            <w:tcW w:w="1417" w:type="dxa"/>
          </w:tcPr>
          <w:p w14:paraId="746DCA9A" w14:textId="4DC4EDCA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</w:tr>
      <w:tr w:rsidR="002B574B" w:rsidRPr="00F9559A" w14:paraId="38894841" w14:textId="77777777" w:rsidTr="002B574B">
        <w:tc>
          <w:tcPr>
            <w:tcW w:w="7650" w:type="dxa"/>
          </w:tcPr>
          <w:p w14:paraId="7C98CE4B" w14:textId="27011B39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Commitment to the vision and aims of LPP</w:t>
            </w:r>
          </w:p>
        </w:tc>
        <w:tc>
          <w:tcPr>
            <w:tcW w:w="1417" w:type="dxa"/>
          </w:tcPr>
          <w:p w14:paraId="63FB3E13" w14:textId="16E339A6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20FE3933" w14:textId="77777777" w:rsidTr="002B574B">
        <w:tc>
          <w:tcPr>
            <w:tcW w:w="7650" w:type="dxa"/>
          </w:tcPr>
          <w:p w14:paraId="05A5A7EE" w14:textId="5AA4BE72" w:rsidR="002B574B" w:rsidRPr="00F9559A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Able and happy to travel independently and to work some evenings and weekends</w:t>
            </w:r>
          </w:p>
        </w:tc>
        <w:tc>
          <w:tcPr>
            <w:tcW w:w="1417" w:type="dxa"/>
          </w:tcPr>
          <w:p w14:paraId="7C7EA148" w14:textId="262751EC" w:rsidR="002B574B" w:rsidRPr="00F9559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</w:p>
        </w:tc>
      </w:tr>
      <w:tr w:rsidR="002B574B" w:rsidRPr="00F9559A" w14:paraId="16654E67" w14:textId="77777777" w:rsidTr="002B574B">
        <w:tc>
          <w:tcPr>
            <w:tcW w:w="7650" w:type="dxa"/>
          </w:tcPr>
          <w:p w14:paraId="460E3835" w14:textId="77777777" w:rsidR="002B574B" w:rsidRDefault="002B574B" w:rsidP="002C3809">
            <w:pPr>
              <w:spacing w:after="0" w:line="240" w:lineRule="auto"/>
              <w:rPr>
                <w:rFonts w:ascii="Cambria" w:hAnsi="Cambria"/>
              </w:rPr>
            </w:pPr>
            <w:r w:rsidRPr="00F9559A">
              <w:rPr>
                <w:rFonts w:ascii="Cambria" w:hAnsi="Cambria"/>
              </w:rPr>
              <w:t>Recognition and respect of the Christian ethos of the charity</w:t>
            </w:r>
          </w:p>
          <w:p w14:paraId="54559099" w14:textId="0093ED96" w:rsidR="00A823E3" w:rsidRPr="00F9559A" w:rsidRDefault="00A823E3" w:rsidP="002C380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D490C30" w14:textId="0E2ED092" w:rsidR="002B574B" w:rsidRPr="00F9559A" w:rsidDel="00F964DA" w:rsidRDefault="00777A0E" w:rsidP="002C380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 </w:t>
            </w:r>
          </w:p>
        </w:tc>
      </w:tr>
    </w:tbl>
    <w:p w14:paraId="53E51EAF" w14:textId="77777777" w:rsidR="00BC40BE" w:rsidRPr="00F9559A" w:rsidRDefault="00BC40BE" w:rsidP="00BC40BE">
      <w:pPr>
        <w:rPr>
          <w:rFonts w:ascii="Cambria" w:hAnsi="Cambria"/>
          <w:b/>
        </w:rPr>
      </w:pPr>
    </w:p>
    <w:p w14:paraId="049203B5" w14:textId="7CA0C650" w:rsidR="00BD1B26" w:rsidRPr="00F9559A" w:rsidRDefault="00BD1B26">
      <w:pPr>
        <w:rPr>
          <w:rFonts w:ascii="Cambria" w:hAnsi="Cambria"/>
        </w:rPr>
      </w:pPr>
    </w:p>
    <w:sectPr w:rsidR="00BD1B26" w:rsidRPr="00F9559A" w:rsidSect="00177DD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BFB7" w14:textId="77777777" w:rsidR="00660F20" w:rsidRDefault="00660F20" w:rsidP="00157F98">
      <w:pPr>
        <w:spacing w:after="0" w:line="240" w:lineRule="auto"/>
      </w:pPr>
      <w:r>
        <w:separator/>
      </w:r>
    </w:p>
  </w:endnote>
  <w:endnote w:type="continuationSeparator" w:id="0">
    <w:p w14:paraId="759930AE" w14:textId="77777777" w:rsidR="00660F20" w:rsidRDefault="00660F20" w:rsidP="0015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7849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131E79" w14:textId="267E04CB" w:rsidR="00D82D91" w:rsidRDefault="00D82D91" w:rsidP="00E574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68F1DB" w14:textId="77777777" w:rsidR="00D82D91" w:rsidRDefault="00D8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52B2" w14:textId="4C3A71F8" w:rsidR="00D82D91" w:rsidRDefault="00D82D91">
    <w:pPr>
      <w:pStyle w:val="Footer"/>
    </w:pPr>
  </w:p>
  <w:p w14:paraId="7C6841CB" w14:textId="14D090E5" w:rsidR="001F2F06" w:rsidRPr="00743931" w:rsidRDefault="00660F20" w:rsidP="007439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C067" w14:textId="77777777" w:rsidR="00660F20" w:rsidRDefault="00660F20" w:rsidP="00157F98">
      <w:pPr>
        <w:spacing w:after="0" w:line="240" w:lineRule="auto"/>
      </w:pPr>
      <w:r>
        <w:separator/>
      </w:r>
    </w:p>
  </w:footnote>
  <w:footnote w:type="continuationSeparator" w:id="0">
    <w:p w14:paraId="7ED5CE28" w14:textId="77777777" w:rsidR="00660F20" w:rsidRDefault="00660F20" w:rsidP="0015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1284" w14:textId="001B131A" w:rsidR="001F2F06" w:rsidRDefault="00177DD4" w:rsidP="00177DD4">
    <w:pPr>
      <w:pStyle w:val="Header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29B874AF" wp14:editId="39FF30B0">
          <wp:extent cx="1194594" cy="76454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89" cy="76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E1DDB" w14:textId="77777777" w:rsidR="001F2F06" w:rsidRPr="00AA7C04" w:rsidRDefault="00660F20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A258" w14:textId="65F85C0E" w:rsidR="001F2F06" w:rsidRDefault="00F9559A" w:rsidP="00F9559A">
    <w:pPr>
      <w:pStyle w:val="Header"/>
      <w:jc w:val="right"/>
    </w:pPr>
    <w:r>
      <w:rPr>
        <w:noProof/>
      </w:rPr>
      <w:drawing>
        <wp:inline distT="0" distB="0" distL="0" distR="0" wp14:anchorId="03F06FDD" wp14:editId="6690D73A">
          <wp:extent cx="1264564" cy="809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000" cy="8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9C65D" w14:textId="77777777" w:rsidR="001F2F06" w:rsidRDefault="00660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2FA"/>
    <w:multiLevelType w:val="hybridMultilevel"/>
    <w:tmpl w:val="BD363C3A"/>
    <w:lvl w:ilvl="0" w:tplc="BC0A4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11D"/>
    <w:multiLevelType w:val="hybridMultilevel"/>
    <w:tmpl w:val="F4121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339"/>
    <w:multiLevelType w:val="hybridMultilevel"/>
    <w:tmpl w:val="270ED1DA"/>
    <w:lvl w:ilvl="0" w:tplc="BC0A4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8DD"/>
    <w:multiLevelType w:val="hybridMultilevel"/>
    <w:tmpl w:val="306AB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30A6"/>
    <w:multiLevelType w:val="hybridMultilevel"/>
    <w:tmpl w:val="3B3E0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CB9"/>
    <w:multiLevelType w:val="hybridMultilevel"/>
    <w:tmpl w:val="7566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E7E75"/>
    <w:multiLevelType w:val="hybridMultilevel"/>
    <w:tmpl w:val="0D5C0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33A8"/>
    <w:multiLevelType w:val="hybridMultilevel"/>
    <w:tmpl w:val="9664EB3E"/>
    <w:lvl w:ilvl="0" w:tplc="BC0A4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3C05"/>
    <w:multiLevelType w:val="hybridMultilevel"/>
    <w:tmpl w:val="4B4C3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71B1D"/>
    <w:multiLevelType w:val="hybridMultilevel"/>
    <w:tmpl w:val="F6885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80948"/>
    <w:multiLevelType w:val="hybridMultilevel"/>
    <w:tmpl w:val="1270A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BE"/>
    <w:rsid w:val="000356CA"/>
    <w:rsid w:val="00066F3E"/>
    <w:rsid w:val="00112620"/>
    <w:rsid w:val="00123298"/>
    <w:rsid w:val="00157F98"/>
    <w:rsid w:val="00177DD4"/>
    <w:rsid w:val="001D1429"/>
    <w:rsid w:val="002536D9"/>
    <w:rsid w:val="0028134D"/>
    <w:rsid w:val="0029628D"/>
    <w:rsid w:val="002B574B"/>
    <w:rsid w:val="002B7F55"/>
    <w:rsid w:val="003D72C1"/>
    <w:rsid w:val="003D7366"/>
    <w:rsid w:val="003F1E64"/>
    <w:rsid w:val="00435378"/>
    <w:rsid w:val="00474678"/>
    <w:rsid w:val="004C3E90"/>
    <w:rsid w:val="00506B64"/>
    <w:rsid w:val="00577AE8"/>
    <w:rsid w:val="005A2963"/>
    <w:rsid w:val="005E2895"/>
    <w:rsid w:val="00610128"/>
    <w:rsid w:val="006329C6"/>
    <w:rsid w:val="00656B42"/>
    <w:rsid w:val="00660F20"/>
    <w:rsid w:val="006A6DC5"/>
    <w:rsid w:val="006A7EF6"/>
    <w:rsid w:val="0071090D"/>
    <w:rsid w:val="00722966"/>
    <w:rsid w:val="00777A0E"/>
    <w:rsid w:val="007A32A0"/>
    <w:rsid w:val="007A3657"/>
    <w:rsid w:val="008F2633"/>
    <w:rsid w:val="00A71044"/>
    <w:rsid w:val="00A823E3"/>
    <w:rsid w:val="00B32611"/>
    <w:rsid w:val="00BC40BE"/>
    <w:rsid w:val="00BC6C89"/>
    <w:rsid w:val="00BD1B26"/>
    <w:rsid w:val="00C12D0A"/>
    <w:rsid w:val="00C12FC4"/>
    <w:rsid w:val="00D71B9E"/>
    <w:rsid w:val="00D82D91"/>
    <w:rsid w:val="00EA17FD"/>
    <w:rsid w:val="00EE5409"/>
    <w:rsid w:val="00F049B6"/>
    <w:rsid w:val="00F62736"/>
    <w:rsid w:val="00F9559A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8E519"/>
  <w15:docId w15:val="{E377CFD6-E771-144C-B839-804C21BC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4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E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4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E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BC40BE"/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0BE"/>
    <w:pPr>
      <w:ind w:left="720"/>
      <w:contextualSpacing/>
    </w:pPr>
  </w:style>
  <w:style w:type="paragraph" w:styleId="BodyText">
    <w:name w:val="Body Text"/>
    <w:basedOn w:val="Normal"/>
    <w:link w:val="BodyTextChar"/>
    <w:rsid w:val="00BC40BE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C40B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D91"/>
  </w:style>
  <w:style w:type="paragraph" w:styleId="NoSpacing">
    <w:name w:val="No Spacing"/>
    <w:uiPriority w:val="1"/>
    <w:qFormat/>
    <w:rsid w:val="00D82D91"/>
    <w:rPr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42"/>
    <w:rPr>
      <w:rFonts w:ascii="Lucida Grande" w:eastAsia="Calibr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964DA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2E336A21A6418B4E5057A8E83F8A" ma:contentTypeVersion="13" ma:contentTypeDescription="Create a new document." ma:contentTypeScope="" ma:versionID="d965c59a1983d9b46a6162e3b5c7ed6f">
  <xsd:schema xmlns:xsd="http://www.w3.org/2001/XMLSchema" xmlns:xs="http://www.w3.org/2001/XMLSchema" xmlns:p="http://schemas.microsoft.com/office/2006/metadata/properties" xmlns:ns2="b24598fa-9dd3-4bb4-a01c-0ef400eb12c4" xmlns:ns3="94c75c4a-0070-4226-81a3-611f6315ee35" targetNamespace="http://schemas.microsoft.com/office/2006/metadata/properties" ma:root="true" ma:fieldsID="f4a935a1056aa2f0a5baa606b86b8872" ns2:_="" ns3:_="">
    <xsd:import namespace="b24598fa-9dd3-4bb4-a01c-0ef400eb12c4"/>
    <xsd:import namespace="94c75c4a-0070-4226-81a3-611f6315e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98fa-9dd3-4bb4-a01c-0ef400eb1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5c4a-0070-4226-81a3-611f6315e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98761-606A-43AC-AE04-AA7B6F7E4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86E2E-9470-40A6-B237-BC301177F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640ED-FF31-4A64-9C93-8C445B123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98fa-9dd3-4bb4-a01c-0ef400eb12c4"/>
    <ds:schemaRef ds:uri="94c75c4a-0070-4226-81a3-611f6315e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Green</dc:creator>
  <cp:keywords/>
  <dc:description/>
  <cp:lastModifiedBy>Steven Pettican</cp:lastModifiedBy>
  <cp:revision>24</cp:revision>
  <dcterms:created xsi:type="dcterms:W3CDTF">2021-09-28T12:45:00Z</dcterms:created>
  <dcterms:modified xsi:type="dcterms:W3CDTF">2021-10-07T06:54:00Z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0x01010056442E336A21A6418B4E5057A8E83F8A</vt:lpwstr>
  </property>
</Properties>
</file>